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FDFC" w14:textId="77777777" w:rsidR="00C878EE" w:rsidRPr="002A6610" w:rsidRDefault="00C878EE" w:rsidP="00C878EE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2A6610">
        <w:rPr>
          <w:rFonts w:ascii="黑体" w:eastAsia="黑体" w:hAnsi="黑体" w:cs="黑体" w:hint="eastAsia"/>
          <w:sz w:val="32"/>
          <w:szCs w:val="32"/>
        </w:rPr>
        <w:t>附件9</w:t>
      </w:r>
    </w:p>
    <w:p w14:paraId="18385370" w14:textId="77777777" w:rsidR="00C878EE" w:rsidRPr="002A6610" w:rsidRDefault="00C878EE" w:rsidP="00C878E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A6610">
        <w:rPr>
          <w:rFonts w:ascii="方正小标宋简体" w:eastAsia="方正小标宋简体" w:hAnsi="方正小标宋简体" w:cs="方正小标宋简体" w:hint="eastAsia"/>
          <w:sz w:val="44"/>
          <w:szCs w:val="44"/>
        </w:rPr>
        <w:t>撤回离婚登记申请确认单（一）</w:t>
      </w:r>
    </w:p>
    <w:p w14:paraId="43E5AD94" w14:textId="77777777" w:rsidR="00C878EE" w:rsidRPr="002A6610" w:rsidRDefault="00C878EE" w:rsidP="00C878EE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>（存根联）    NO：区划代码+六位流水号</w:t>
      </w:r>
    </w:p>
    <w:p w14:paraId="5D40E1F4" w14:textId="77777777" w:rsidR="00C878EE" w:rsidRPr="002A6610" w:rsidRDefault="00C878EE" w:rsidP="00C878EE">
      <w:pPr>
        <w:spacing w:line="600" w:lineRule="exact"/>
        <w:jc w:val="center"/>
        <w:rPr>
          <w:rFonts w:ascii="仿宋_GB2312" w:eastAsia="仿宋_GB2312" w:hAnsi="宋体" w:hint="eastAsia"/>
          <w:bCs/>
          <w:sz w:val="32"/>
        </w:rPr>
      </w:pPr>
    </w:p>
    <w:p w14:paraId="1D2929A8" w14:textId="77777777" w:rsidR="00C878EE" w:rsidRPr="002A6610" w:rsidRDefault="00C878EE" w:rsidP="00C878EE">
      <w:pPr>
        <w:spacing w:line="600" w:lineRule="exact"/>
        <w:jc w:val="left"/>
        <w:rPr>
          <w:rFonts w:ascii="仿宋_GB2312" w:eastAsia="仿宋_GB2312" w:hAnsi="宋体" w:hint="eastAsia"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>申请人</w:t>
      </w:r>
      <w:r w:rsidRPr="002A6610">
        <w:rPr>
          <w:rFonts w:ascii="仿宋_GB2312" w:eastAsia="仿宋_GB2312" w:hAnsi="宋体" w:hint="eastAsia"/>
          <w:bCs/>
          <w:sz w:val="32"/>
          <w:u w:val="single"/>
        </w:rPr>
        <w:t>（姓名）</w:t>
      </w:r>
      <w:r w:rsidRPr="002A6610">
        <w:rPr>
          <w:rFonts w:ascii="仿宋_GB2312" w:eastAsia="仿宋_GB2312" w:hAnsi="宋体" w:hint="eastAsia"/>
          <w:bCs/>
          <w:sz w:val="32"/>
        </w:rPr>
        <w:t xml:space="preserve">    身份证件号码_________，向本婚姻登记机关提出撤回与另一方</w:t>
      </w:r>
      <w:r w:rsidRPr="002A6610">
        <w:rPr>
          <w:rFonts w:ascii="仿宋_GB2312" w:eastAsia="仿宋_GB2312" w:hAnsi="宋体" w:hint="eastAsia"/>
          <w:bCs/>
          <w:sz w:val="32"/>
          <w:u w:val="single"/>
        </w:rPr>
        <w:t>（姓名）</w:t>
      </w:r>
      <w:r w:rsidRPr="002A6610">
        <w:rPr>
          <w:rFonts w:ascii="仿宋_GB2312" w:eastAsia="仿宋_GB2312" w:hAnsi="宋体" w:hint="eastAsia"/>
          <w:bCs/>
          <w:sz w:val="32"/>
        </w:rPr>
        <w:t xml:space="preserve">   身份证件号码___________的离婚登记申请（NO：区划代码+六位流水号）。按照《中华人民共和国民法典》第1077条规定，申请人符合撤回离婚登记申请的条件，其于_____年___月___日提出的离婚登记申请正式撤回，离婚登记程序自此终止。</w:t>
      </w:r>
    </w:p>
    <w:p w14:paraId="4F2FC79B" w14:textId="77777777" w:rsidR="00C878EE" w:rsidRPr="002A6610" w:rsidRDefault="00C878EE" w:rsidP="00C878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bCs/>
          <w:sz w:val="32"/>
        </w:rPr>
      </w:pPr>
    </w:p>
    <w:p w14:paraId="77095A46" w14:textId="5F996576" w:rsidR="00C878EE" w:rsidRPr="002A6610" w:rsidRDefault="00C878EE" w:rsidP="00C878EE">
      <w:pPr>
        <w:adjustRightInd w:val="0"/>
        <w:snapToGrid w:val="0"/>
        <w:spacing w:line="60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楷体" w:eastAsia="楷体" w:hAnsi="楷体" w:cs="楷体" w:hint="eastAsia"/>
          <w:sz w:val="24"/>
        </w:rPr>
        <w:t xml:space="preserve">                             </w:t>
      </w:r>
      <w:r w:rsidRPr="002A6610">
        <w:rPr>
          <w:rFonts w:ascii="仿宋_GB2312" w:eastAsia="仿宋_GB2312" w:hAnsi="宋体" w:hint="eastAsia"/>
          <w:bCs/>
          <w:sz w:val="32"/>
          <w:szCs w:val="32"/>
        </w:rPr>
        <w:t>（加盖婚姻登记工作业务专用章）</w:t>
      </w:r>
    </w:p>
    <w:p w14:paraId="3CD92EE2" w14:textId="77777777" w:rsidR="00C878EE" w:rsidRPr="002A6610" w:rsidRDefault="00C878EE" w:rsidP="00C878EE">
      <w:pPr>
        <w:adjustRightInd w:val="0"/>
        <w:snapToGrid w:val="0"/>
        <w:spacing w:line="600" w:lineRule="exact"/>
        <w:ind w:firstLineChars="200" w:firstLine="480"/>
        <w:rPr>
          <w:rFonts w:ascii="楷体" w:eastAsia="楷体" w:hAnsi="楷体" w:cs="楷体" w:hint="eastAsia"/>
          <w:sz w:val="24"/>
        </w:rPr>
      </w:pPr>
    </w:p>
    <w:p w14:paraId="72E86CE4" w14:textId="77777777" w:rsidR="00C878EE" w:rsidRPr="002A6610" w:rsidRDefault="00C878EE" w:rsidP="00C878EE">
      <w:pPr>
        <w:adjustRightInd w:val="0"/>
        <w:snapToGrid w:val="0"/>
        <w:spacing w:line="600" w:lineRule="exact"/>
        <w:jc w:val="right"/>
        <w:rPr>
          <w:rFonts w:ascii="仿宋_GB2312" w:eastAsia="仿宋_GB2312" w:hAnsi="宋体" w:hint="eastAsia"/>
          <w:bCs/>
          <w:sz w:val="30"/>
          <w:szCs w:val="30"/>
        </w:rPr>
      </w:pPr>
      <w:r w:rsidRPr="002A6610">
        <w:rPr>
          <w:rFonts w:ascii="仿宋_GB2312" w:eastAsia="仿宋_GB2312" w:hAnsi="宋体" w:hint="eastAsia"/>
          <w:bCs/>
          <w:sz w:val="30"/>
          <w:szCs w:val="30"/>
        </w:rPr>
        <w:t xml:space="preserve">                                   _____年___月___日</w:t>
      </w:r>
    </w:p>
    <w:p w14:paraId="63528CD0" w14:textId="1AD64579" w:rsidR="00C878EE" w:rsidRDefault="00C878EE">
      <w:pPr>
        <w:widowControl/>
        <w:jc w:val="left"/>
      </w:pPr>
      <w:r>
        <w:br w:type="page"/>
      </w:r>
    </w:p>
    <w:p w14:paraId="082765C8" w14:textId="77777777" w:rsidR="00C878EE" w:rsidRPr="002A6610" w:rsidRDefault="00C878EE" w:rsidP="00C878EE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2A6610">
        <w:rPr>
          <w:rFonts w:ascii="黑体" w:eastAsia="黑体" w:hAnsi="黑体" w:cs="黑体" w:hint="eastAsia"/>
          <w:sz w:val="32"/>
          <w:szCs w:val="32"/>
        </w:rPr>
        <w:lastRenderedPageBreak/>
        <w:t>附件9</w:t>
      </w:r>
    </w:p>
    <w:p w14:paraId="6A78654C" w14:textId="77777777" w:rsidR="00C878EE" w:rsidRPr="002A6610" w:rsidRDefault="00C878EE" w:rsidP="00C878E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A6610">
        <w:rPr>
          <w:rFonts w:ascii="方正小标宋简体" w:eastAsia="方正小标宋简体" w:hAnsi="方正小标宋简体" w:cs="方正小标宋简体" w:hint="eastAsia"/>
          <w:sz w:val="44"/>
          <w:szCs w:val="44"/>
        </w:rPr>
        <w:t>撤回离婚登记申请确认单（二）</w:t>
      </w:r>
    </w:p>
    <w:p w14:paraId="27D304EE" w14:textId="77777777" w:rsidR="00C878EE" w:rsidRPr="002A6610" w:rsidRDefault="00C878EE" w:rsidP="00C878EE">
      <w:pPr>
        <w:adjustRightInd w:val="0"/>
        <w:snapToGrid w:val="0"/>
        <w:spacing w:line="480" w:lineRule="exact"/>
        <w:ind w:firstLineChars="500" w:firstLine="1600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 xml:space="preserve">    NO：区划代码+六位流水号</w:t>
      </w:r>
    </w:p>
    <w:p w14:paraId="6570DCA6" w14:textId="77777777" w:rsidR="00C878EE" w:rsidRPr="002A6610" w:rsidRDefault="00C878EE" w:rsidP="00C878EE">
      <w:pPr>
        <w:spacing w:line="600" w:lineRule="exact"/>
        <w:jc w:val="center"/>
        <w:rPr>
          <w:rFonts w:ascii="仿宋_GB2312" w:eastAsia="仿宋_GB2312" w:hAnsi="宋体" w:hint="eastAsia"/>
          <w:bCs/>
          <w:sz w:val="32"/>
        </w:rPr>
      </w:pPr>
    </w:p>
    <w:p w14:paraId="35CDC35E" w14:textId="77777777" w:rsidR="00C878EE" w:rsidRPr="002A6610" w:rsidRDefault="00C878EE" w:rsidP="00C878EE">
      <w:pPr>
        <w:spacing w:line="600" w:lineRule="exact"/>
        <w:jc w:val="left"/>
        <w:rPr>
          <w:rFonts w:ascii="仿宋_GB2312" w:eastAsia="仿宋_GB2312" w:hAnsi="宋体" w:hint="eastAsia"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>申请人</w:t>
      </w:r>
      <w:r w:rsidRPr="002A6610">
        <w:rPr>
          <w:rFonts w:ascii="仿宋_GB2312" w:eastAsia="仿宋_GB2312" w:hAnsi="宋体" w:hint="eastAsia"/>
          <w:bCs/>
          <w:sz w:val="32"/>
          <w:u w:val="single"/>
        </w:rPr>
        <w:t>（姓名）</w:t>
      </w:r>
      <w:r w:rsidRPr="002A6610">
        <w:rPr>
          <w:rFonts w:ascii="仿宋_GB2312" w:eastAsia="仿宋_GB2312" w:hAnsi="宋体" w:hint="eastAsia"/>
          <w:bCs/>
          <w:sz w:val="32"/>
        </w:rPr>
        <w:t xml:space="preserve">    身份证件号码_________，向本婚姻登记机关提出撤回与另一方</w:t>
      </w:r>
      <w:r w:rsidRPr="002A6610">
        <w:rPr>
          <w:rFonts w:ascii="仿宋_GB2312" w:eastAsia="仿宋_GB2312" w:hAnsi="宋体" w:hint="eastAsia"/>
          <w:bCs/>
          <w:sz w:val="32"/>
          <w:u w:val="single"/>
        </w:rPr>
        <w:t>（姓名）</w:t>
      </w:r>
      <w:r w:rsidRPr="002A6610">
        <w:rPr>
          <w:rFonts w:ascii="仿宋_GB2312" w:eastAsia="仿宋_GB2312" w:hAnsi="宋体" w:hint="eastAsia"/>
          <w:bCs/>
          <w:sz w:val="32"/>
        </w:rPr>
        <w:t xml:space="preserve">   身份证件号码___________的离婚登记申请（NO：区划代码+六位流水号）。按照《中华人民共和国民法典》第1077条规定，申请人符合撤回离婚登记申请的条件，其于_____年___月___日提出的离婚登记申请正式撤回，离婚登记程序自此终止。</w:t>
      </w:r>
    </w:p>
    <w:p w14:paraId="31CCB8AD" w14:textId="77777777" w:rsidR="00C878EE" w:rsidRPr="002A6610" w:rsidRDefault="00C878EE" w:rsidP="00C878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bCs/>
          <w:sz w:val="32"/>
        </w:rPr>
      </w:pPr>
    </w:p>
    <w:p w14:paraId="15D5A249" w14:textId="0827D1D6" w:rsidR="00C878EE" w:rsidRPr="002A6610" w:rsidRDefault="00C878EE" w:rsidP="00C878EE">
      <w:pPr>
        <w:adjustRightInd w:val="0"/>
        <w:snapToGrid w:val="0"/>
        <w:spacing w:line="60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楷体" w:eastAsia="楷体" w:hAnsi="楷体" w:cs="楷体" w:hint="eastAsia"/>
          <w:sz w:val="24"/>
        </w:rPr>
        <w:t xml:space="preserve">                             </w:t>
      </w:r>
      <w:r w:rsidRPr="002A6610">
        <w:rPr>
          <w:rFonts w:ascii="仿宋_GB2312" w:eastAsia="仿宋_GB2312" w:hAnsi="宋体" w:hint="eastAsia"/>
          <w:bCs/>
          <w:sz w:val="32"/>
          <w:szCs w:val="32"/>
        </w:rPr>
        <w:t>（加盖婚姻登记工作业务专用章）</w:t>
      </w:r>
    </w:p>
    <w:p w14:paraId="3FBF9167" w14:textId="77777777" w:rsidR="00C878EE" w:rsidRPr="002A6610" w:rsidRDefault="00C878EE" w:rsidP="00C878EE">
      <w:pPr>
        <w:adjustRightInd w:val="0"/>
        <w:snapToGrid w:val="0"/>
        <w:spacing w:line="600" w:lineRule="exact"/>
        <w:ind w:firstLineChars="200" w:firstLine="480"/>
        <w:rPr>
          <w:rFonts w:ascii="楷体" w:eastAsia="楷体" w:hAnsi="楷体" w:cs="楷体" w:hint="eastAsia"/>
          <w:sz w:val="24"/>
        </w:rPr>
      </w:pPr>
    </w:p>
    <w:p w14:paraId="3339EFD0" w14:textId="77777777" w:rsidR="00C878EE" w:rsidRPr="002A6610" w:rsidRDefault="00C878EE" w:rsidP="00C878EE">
      <w:pPr>
        <w:adjustRightInd w:val="0"/>
        <w:snapToGrid w:val="0"/>
        <w:spacing w:line="600" w:lineRule="exact"/>
        <w:jc w:val="right"/>
        <w:rPr>
          <w:rFonts w:ascii="仿宋_GB2312" w:eastAsia="仿宋_GB2312" w:hAnsi="宋体" w:hint="eastAsia"/>
          <w:bCs/>
          <w:sz w:val="30"/>
          <w:szCs w:val="30"/>
        </w:rPr>
      </w:pPr>
      <w:r w:rsidRPr="002A6610">
        <w:rPr>
          <w:rFonts w:ascii="仿宋_GB2312" w:eastAsia="仿宋_GB2312" w:hAnsi="宋体" w:hint="eastAsia"/>
          <w:bCs/>
          <w:sz w:val="30"/>
          <w:szCs w:val="30"/>
        </w:rPr>
        <w:t xml:space="preserve">                                   _____年___月___日</w:t>
      </w:r>
    </w:p>
    <w:p w14:paraId="50B1DEC5" w14:textId="77777777" w:rsidR="00C878EE" w:rsidRPr="002A6610" w:rsidRDefault="00C878EE" w:rsidP="00C878EE">
      <w:pPr>
        <w:pStyle w:val="1"/>
        <w:spacing w:line="600" w:lineRule="exact"/>
        <w:rPr>
          <w:rFonts w:ascii="仿宋_GB2312" w:eastAsia="仿宋_GB2312" w:hAnsi="宋体" w:hint="eastAsia"/>
          <w:bCs w:val="0"/>
          <w:sz w:val="30"/>
          <w:szCs w:val="30"/>
        </w:rPr>
      </w:pPr>
    </w:p>
    <w:p w14:paraId="2933F220" w14:textId="77777777" w:rsidR="00431EB8" w:rsidRDefault="00431EB8"/>
    <w:sectPr w:rsidR="004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EF83C" w14:textId="77777777" w:rsidR="002F10B4" w:rsidRDefault="002F10B4" w:rsidP="00C878EE">
      <w:r>
        <w:separator/>
      </w:r>
    </w:p>
  </w:endnote>
  <w:endnote w:type="continuationSeparator" w:id="0">
    <w:p w14:paraId="277829DB" w14:textId="77777777" w:rsidR="002F10B4" w:rsidRDefault="002F10B4" w:rsidP="00C8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B904" w14:textId="77777777" w:rsidR="002F10B4" w:rsidRDefault="002F10B4" w:rsidP="00C878EE">
      <w:r>
        <w:separator/>
      </w:r>
    </w:p>
  </w:footnote>
  <w:footnote w:type="continuationSeparator" w:id="0">
    <w:p w14:paraId="532EFF54" w14:textId="77777777" w:rsidR="002F10B4" w:rsidRDefault="002F10B4" w:rsidP="00C87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2D"/>
    <w:rsid w:val="002F10B4"/>
    <w:rsid w:val="00431EB8"/>
    <w:rsid w:val="00C878EE"/>
    <w:rsid w:val="00F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5C83A"/>
  <w15:chartTrackingRefBased/>
  <w15:docId w15:val="{147E16DD-A1F6-4B13-BCFA-9DCF867B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C87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8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8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8E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878E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2020-12-08T04:33:00Z</dcterms:created>
  <dcterms:modified xsi:type="dcterms:W3CDTF">2020-12-08T04:33:00Z</dcterms:modified>
</cp:coreProperties>
</file>